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AGOSTINO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GONON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VERSO LE VETTE DELLA SANTITA' SACERDOTALE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IL SACERDOTE NELLA SUA ATMOSFERA SOPRANNATURALE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SOCIETA'TIPOGRAFICA EDITRICE MILANESE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DIRETTORE SPIRITUALE DI SEMINARIO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14.7*10.4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RITIRI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2026-10-25T16:15:38+01:00</dcterms:created>
  <dcterms:modified xsi:type="dcterms:W3CDTF">2026-10-25T16:15:38+01:00</dcterms:modified>
  <dc:title/>
  <dc:description/>
  <dc:subject/>
  <cp:keywords/>
  <cp:category/>
</cp:coreProperties>
</file>